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F9D5A">
      <w:pPr>
        <w:spacing w:line="567" w:lineRule="exact"/>
        <w:rPr>
          <w:rFonts w:hint="default"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附件2：</w:t>
      </w:r>
    </w:p>
    <w:p w14:paraId="5DB32BD6">
      <w:pPr>
        <w:spacing w:line="567" w:lineRule="exact"/>
        <w:rPr>
          <w:rFonts w:hint="default" w:ascii="Times New Roman" w:hAnsi="Times New Roman" w:eastAsia="黑体" w:cs="Times New Roman"/>
          <w:sz w:val="32"/>
          <w:szCs w:val="32"/>
          <w:lang w:val="zh-CN"/>
        </w:rPr>
      </w:pPr>
    </w:p>
    <w:p w14:paraId="26FC8A5D">
      <w:pPr>
        <w:pStyle w:val="2"/>
        <w:spacing w:before="0" w:beforeAutospacing="0" w:after="0" w:afterAutospacing="0" w:line="567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shd w:val="clear" w:color="auto" w:fill="FFFFFF"/>
        </w:rPr>
        <w:t>2025年全国“质量月”活动宣传标语口号</w:t>
      </w:r>
    </w:p>
    <w:p w14:paraId="13809FE9">
      <w:pPr>
        <w:spacing w:line="567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</w:pPr>
    </w:p>
    <w:p w14:paraId="084DE610">
      <w:pPr>
        <w:spacing w:line="567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1、一砖一瓦见匠心，一丝一毫不放松。</w:t>
      </w:r>
    </w:p>
    <w:p w14:paraId="1B98F944">
      <w:pPr>
        <w:spacing w:line="567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2、匠心筑精品，责任筑安全，质量筑未来。</w:t>
      </w:r>
    </w:p>
    <w:p w14:paraId="54C4EBA3">
      <w:pPr>
        <w:spacing w:line="567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3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、人人都是质量员，环环都是关键点。</w:t>
      </w:r>
    </w:p>
    <w:p w14:paraId="43AB4EA2">
      <w:pPr>
        <w:spacing w:line="567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4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、严守质量标准线，筑牢建筑生命线。</w:t>
      </w:r>
    </w:p>
    <w:p w14:paraId="244D4DB4">
      <w:pPr>
        <w:spacing w:line="567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5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、共筑质量强国，共享美好生活。</w:t>
      </w:r>
    </w:p>
    <w:p w14:paraId="754E0F14">
      <w:pPr>
        <w:spacing w:line="567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6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、质量铸</w:t>
      </w:r>
      <w:bookmarkStart w:id="0" w:name="_GoBack"/>
      <w:bookmarkEnd w:id="0"/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就百年基业，安全守护万家灯火。</w:t>
      </w:r>
    </w:p>
    <w:p w14:paraId="199459A4">
      <w:pPr>
        <w:spacing w:line="567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7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、规范施工零缺陷，精细管理创标杆。</w:t>
      </w:r>
    </w:p>
    <w:p w14:paraId="0225C2D9">
      <w:pPr>
        <w:spacing w:line="567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8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、从蓝图到竣工，质量红线贯穿始终。</w:t>
      </w:r>
    </w:p>
    <w:p w14:paraId="22A29935">
      <w:pPr>
        <w:spacing w:line="567" w:lineRule="exact"/>
        <w:rPr>
          <w:rFonts w:hint="default" w:ascii="Times New Roman" w:hAnsi="Times New Roman" w:eastAsia="仿宋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9、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让质量强国深入人心，让质量提升扎实推进。</w:t>
      </w:r>
    </w:p>
    <w:p w14:paraId="3B56DB70">
      <w:pPr>
        <w:spacing w:line="567" w:lineRule="exact"/>
        <w:rPr>
          <w:rFonts w:hint="default" w:ascii="Times New Roman" w:hAnsi="Times New Roman" w:eastAsia="仿宋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10、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立足岗位抓质量，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一丝不苟见精品。</w:t>
      </w:r>
    </w:p>
    <w:p w14:paraId="6C5AB1DD">
      <w:pPr>
        <w:spacing w:line="567" w:lineRule="exact"/>
        <w:rPr>
          <w:rFonts w:hint="default" w:ascii="Times New Roman" w:hAnsi="Times New Roman" w:eastAsia="仿宋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、严把工序质量关，打造放心好工程。</w:t>
      </w:r>
    </w:p>
    <w:p w14:paraId="0532CCCC">
      <w:pPr>
        <w:spacing w:line="567" w:lineRule="exact"/>
        <w:rPr>
          <w:rFonts w:hint="default" w:ascii="Times New Roman" w:hAnsi="Times New Roman" w:eastAsia="仿宋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、标准在我心，质量在我手。</w:t>
      </w:r>
    </w:p>
    <w:p w14:paraId="4F0458FC">
      <w:pPr>
        <w:spacing w:line="567" w:lineRule="exact"/>
        <w:rPr>
          <w:rFonts w:hint="default" w:ascii="Times New Roman" w:hAnsi="Times New Roman" w:eastAsia="仿宋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13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深入开展质量月活动，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全面提升建设工程质量水平。</w:t>
      </w:r>
    </w:p>
    <w:p w14:paraId="280A8775">
      <w:pPr>
        <w:spacing w:line="567" w:lineRule="exact"/>
        <w:rPr>
          <w:rFonts w:hint="default" w:ascii="Times New Roman" w:hAnsi="Times New Roman" w:eastAsia="仿宋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14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以质量赢市场，靠信誉树品牌。</w:t>
      </w:r>
    </w:p>
    <w:p w14:paraId="1C335467">
      <w:pPr>
        <w:spacing w:line="567" w:lineRule="exact"/>
        <w:rPr>
          <w:rFonts w:hint="default" w:ascii="Times New Roman" w:hAnsi="Times New Roman" w:eastAsia="仿宋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15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、质量安全重于泰山，企业责任铭刻心间。</w:t>
      </w:r>
    </w:p>
    <w:p w14:paraId="533C5256">
      <w:pPr>
        <w:spacing w:line="567" w:lineRule="exact"/>
        <w:ind w:firstLine="629"/>
        <w:rPr>
          <w:rFonts w:ascii="仿宋" w:hAnsi="仿宋" w:eastAsia="仿宋"/>
          <w:color w:val="FF0000"/>
          <w:sz w:val="32"/>
          <w:szCs w:val="32"/>
          <w:lang w:val="zh-CN"/>
        </w:rPr>
      </w:pPr>
    </w:p>
    <w:p w14:paraId="1C3D40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01D7C"/>
    <w:rsid w:val="438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309</Characters>
  <Lines>0</Lines>
  <Paragraphs>0</Paragraphs>
  <TotalTime>0</TotalTime>
  <ScaleCrop>false</ScaleCrop>
  <LinksUpToDate>false</LinksUpToDate>
  <CharactersWithSpaces>309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2025-08-11T03:36:00Z</dcterms:created>
  <dc:creator>Administrator</dc:creator>
  <cp:lastModifiedBy>高亚鹏</cp:lastModifiedBy>
  <dcterms:modified xsi:type="dcterms:W3CDTF">2025-08-11T03:37:55Z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eyJoZGlkIjoiYjM3MTFhMjE3Nzg4NDI0NzVmOWRmZDcxODVhYTgxNzciLCJ1c2VySWQiOiI1MjM5ODgwMDUifQ==</vt:lpwstr>
  </property>
  <property fmtid="{D5CDD505-2E9C-101B-9397-08002B2CF9AE}" pid="4" name="ICV">
    <vt:lpwstr>20C319E4E2EB4FAC9E79E798F159458A_12</vt:lpwstr>
  </property>
</Properties>
</file>