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0D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after="0" w:line="42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strike w:val="0"/>
          <w:dstrike w:val="0"/>
          <w:color w:val="000000"/>
          <w:spacing w:val="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trike w:val="0"/>
          <w:dstrike w:val="0"/>
          <w:color w:val="000000"/>
          <w:spacing w:val="1"/>
          <w:sz w:val="32"/>
          <w:szCs w:val="32"/>
          <w:highlight w:val="none"/>
          <w:lang w:val="en-US" w:eastAsia="zh-CN"/>
        </w:rPr>
        <w:t>附件2</w:t>
      </w:r>
    </w:p>
    <w:p w14:paraId="3B6617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after="0" w:line="42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trike w:val="0"/>
          <w:dstrike w:val="0"/>
          <w:color w:val="000000"/>
          <w:spacing w:val="1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trike w:val="0"/>
          <w:dstrike w:val="0"/>
          <w:color w:val="000000"/>
          <w:spacing w:val="1"/>
          <w:sz w:val="44"/>
          <w:szCs w:val="44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trike w:val="0"/>
          <w:dstrike w:val="0"/>
          <w:color w:val="000000"/>
          <w:spacing w:val="1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trike w:val="0"/>
          <w:dstrike w:val="0"/>
          <w:color w:val="000000"/>
          <w:spacing w:val="1"/>
          <w:sz w:val="44"/>
          <w:szCs w:val="44"/>
          <w:highlight w:val="none"/>
          <w:lang w:eastAsia="zh-CN"/>
        </w:rPr>
        <w:t>年度工程建设质量信得过班组成果</w:t>
      </w:r>
    </w:p>
    <w:p w14:paraId="6F23BA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after="0" w:line="4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trike w:val="0"/>
          <w:dstrike w:val="0"/>
          <w:color w:val="000000"/>
          <w:spacing w:val="1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trike w:val="0"/>
          <w:dstrike w:val="0"/>
          <w:color w:val="000000"/>
          <w:spacing w:val="1"/>
          <w:sz w:val="44"/>
          <w:szCs w:val="44"/>
          <w:highlight w:val="none"/>
          <w:lang w:eastAsia="zh-CN"/>
        </w:rPr>
        <w:t>发布交流名单</w:t>
      </w:r>
    </w:p>
    <w:p w14:paraId="670BD0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after="0" w:line="40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strike w:val="0"/>
          <w:dstrike w:val="0"/>
          <w:color w:val="000000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trike w:val="0"/>
          <w:dstrike w:val="0"/>
          <w:color w:val="000000"/>
          <w:spacing w:val="1"/>
          <w:sz w:val="36"/>
          <w:szCs w:val="36"/>
          <w:highlight w:val="none"/>
          <w:lang w:eastAsia="zh-CN"/>
        </w:rPr>
        <w:t>（第一会场）</w:t>
      </w:r>
    </w:p>
    <w:tbl>
      <w:tblPr>
        <w:tblStyle w:val="5"/>
        <w:tblW w:w="15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096"/>
        <w:gridCol w:w="4082"/>
        <w:gridCol w:w="4348"/>
        <w:gridCol w:w="4845"/>
      </w:tblGrid>
      <w:tr w14:paraId="068F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04" w:type="dxa"/>
            <w:vMerge w:val="restart"/>
            <w:shd w:val="clear" w:color="auto" w:fill="auto"/>
            <w:vAlign w:val="center"/>
          </w:tcPr>
          <w:p w14:paraId="5299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发布交流序号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4A87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地市</w:t>
            </w:r>
          </w:p>
        </w:tc>
        <w:tc>
          <w:tcPr>
            <w:tcW w:w="4082" w:type="dxa"/>
            <w:vMerge w:val="restart"/>
            <w:shd w:val="clear" w:color="auto" w:fill="auto"/>
            <w:noWrap/>
            <w:vAlign w:val="center"/>
          </w:tcPr>
          <w:p w14:paraId="1793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348" w:type="dxa"/>
            <w:vMerge w:val="restart"/>
            <w:shd w:val="clear" w:color="auto" w:fill="auto"/>
            <w:vAlign w:val="center"/>
          </w:tcPr>
          <w:p w14:paraId="4B35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班组名称</w:t>
            </w:r>
          </w:p>
        </w:tc>
        <w:tc>
          <w:tcPr>
            <w:tcW w:w="4845" w:type="dxa"/>
            <w:vMerge w:val="restart"/>
            <w:shd w:val="clear" w:color="auto" w:fill="auto"/>
            <w:vAlign w:val="center"/>
          </w:tcPr>
          <w:p w14:paraId="7D4A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小组成员</w:t>
            </w:r>
          </w:p>
        </w:tc>
      </w:tr>
      <w:tr w14:paraId="5651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  <w:jc w:val="center"/>
        </w:trPr>
        <w:tc>
          <w:tcPr>
            <w:tcW w:w="1004" w:type="dxa"/>
            <w:vMerge w:val="continue"/>
            <w:shd w:val="clear" w:color="auto" w:fill="auto"/>
            <w:vAlign w:val="center"/>
          </w:tcPr>
          <w:p w14:paraId="298B3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0A69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082" w:type="dxa"/>
            <w:vMerge w:val="continue"/>
            <w:shd w:val="clear" w:color="auto" w:fill="auto"/>
            <w:noWrap/>
            <w:vAlign w:val="center"/>
          </w:tcPr>
          <w:p w14:paraId="6F7F5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348" w:type="dxa"/>
            <w:vMerge w:val="continue"/>
            <w:shd w:val="clear" w:color="auto" w:fill="auto"/>
            <w:vAlign w:val="center"/>
          </w:tcPr>
          <w:p w14:paraId="47445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845" w:type="dxa"/>
            <w:vMerge w:val="continue"/>
            <w:shd w:val="clear" w:color="auto" w:fill="auto"/>
            <w:vAlign w:val="center"/>
          </w:tcPr>
          <w:p w14:paraId="2372A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</w:tr>
      <w:tr w14:paraId="53F9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36F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F2C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76C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2E4A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登封项目技术质量部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BB6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明、张国琳、赵文升、王尊正、要海龙、杨  松、马志永、牛锟朋、马文昌、孙嘉豪</w:t>
            </w:r>
          </w:p>
        </w:tc>
      </w:tr>
      <w:tr w14:paraId="4139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E1A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FE6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A78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586A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洛阳市伊滨区国创动力电池配套产业园（一期）项目-土建班组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5B5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鹏、李焱熠、金笑强、刘彦征、程金国、乔廷仁、江  苏、聂亚辉、仇模友、王登辰</w:t>
            </w:r>
          </w:p>
        </w:tc>
      </w:tr>
      <w:tr w14:paraId="68AB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AD2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084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8C8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71C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未来学府装饰工程质量信的过班组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10B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夏宗军、陈攀峰、马天勇、刘中亮、赵小朋、刘  伟、齐延武、吕宁伟、田龙彪、张  亮</w:t>
            </w:r>
          </w:p>
        </w:tc>
      </w:tr>
      <w:tr w14:paraId="0C14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10F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8E9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3DE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2955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优质高效管理班组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80E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孟、孙好民、承  风、张  凯、王  帅、王  强、王  坤、郝建成、陈献磊、岳浩楠</w:t>
            </w:r>
          </w:p>
        </w:tc>
      </w:tr>
      <w:tr w14:paraId="6408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614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05C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浩特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D73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中铁城建集团有限公司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899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和林格尔公路项目工程部班组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6DC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涂运军、李振辉、李  克、王  晗、李永强、汪  恒、李丹阳、李永飞、罗晶辉、姚智鑫</w:t>
            </w:r>
          </w:p>
        </w:tc>
      </w:tr>
      <w:tr w14:paraId="4CD2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557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083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2FD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FD8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北京长辛店施工总承包Ⅲ标段班组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A62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吴青松、李介平、郑登优、钱  育、匡仁昆、白  洋、崔子涵、夏  天、梁  垚、张庆伟</w:t>
            </w:r>
          </w:p>
        </w:tc>
      </w:tr>
      <w:tr w14:paraId="2A74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07D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DC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AC2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中铁城建集团有限公司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EC0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洛阳智慧农业基地（一期）项目班组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55DE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涂运军、李振辉、李  克、王  晗、李永强、汪  恒、李丹阳、孟德星、王  攀、张钾欣</w:t>
            </w:r>
          </w:p>
        </w:tc>
      </w:tr>
      <w:tr w14:paraId="65E6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86F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E0B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3E5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201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镇平项目质量管理班组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198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刘颜杰、和全辉、高陇亮、游志勇、田晓乐、白大勇、周  重、樊星蕾、陈纳森、宁腾飞</w:t>
            </w:r>
          </w:p>
        </w:tc>
      </w:tr>
      <w:tr w14:paraId="76C6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D64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2BE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04A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洛阳腾飞建设工程集团有限公司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67C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草皮铺种施工班组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527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张福亮、王西杰、赵林杰、高  航、杨喜鹏、程颖超、李朋飞、孙濛濛、贺思辉、甄平凡</w:t>
            </w:r>
          </w:p>
        </w:tc>
      </w:tr>
      <w:tr w14:paraId="4E70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018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4DA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823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中国新兴建筑工程有限责任公司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DC6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新郑六高项目施工管理班组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855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张庆东、周文浩、张忠昀、席  超、杨智华、陈阳春、宋连辉、史冰潞、张迎宾、朱召阳</w:t>
            </w:r>
          </w:p>
        </w:tc>
      </w:tr>
      <w:tr w14:paraId="5C4E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C92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75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770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2E10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品质管理班组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6D0C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贾海波、陈朝雷、韩红光、王云龙、石文敏、陈升林、李  磊、王  毅、郑艳林、叶  帅</w:t>
            </w:r>
          </w:p>
        </w:tc>
      </w:tr>
      <w:tr w14:paraId="6A8C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DE6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AEB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2E5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中交一航局城市建设工程有限公司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F32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长春滨河地块项目质量管控班组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DBE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兰宏财、程广昌、刘现伟、尹亚宁、轩高亮、冯  晓、冯广元、刘金龙、陈思覃、才德华</w:t>
            </w:r>
          </w:p>
        </w:tc>
      </w:tr>
      <w:tr w14:paraId="04C6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D68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F95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E26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洛阳腾飞建设工程集团有限公司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29B9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第四施工处道路施工班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7AD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崔荣鑫、王炜健、焦志锋、杨  瑞、李春清、于云飞、刘继鹏、陈翠红、徐欢欢、水  洋</w:t>
            </w:r>
          </w:p>
        </w:tc>
      </w:tr>
      <w:tr w14:paraId="08AD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D7E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F9A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AE9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洛阳腾飞建设工程集团有限公司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551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现浇金刚盲道施工班组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8E1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张福亮、谢国雷、王君华、陈小玉、张亚晶、赵  飞、王海洋、赵内雅、梁姗珊、春  盼</w:t>
            </w:r>
          </w:p>
        </w:tc>
      </w:tr>
      <w:tr w14:paraId="474C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530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B94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519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58CC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栾川县康复养老用房及培训中心建设项目施工管理班组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5316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凯、陈国华、李文健、王鹏岭、梁祥馨、刘  乾、李勇波、刘露瑶、程冬伟、李柯伟</w:t>
            </w:r>
          </w:p>
        </w:tc>
      </w:tr>
      <w:tr w14:paraId="648A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862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043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3D33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2AD2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东悦水岸班组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F009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周志强、杨  梓、李一伟、张培阳、李梦雨、杜青波、鲁智星、薛亚锋、陈会娜</w:t>
            </w:r>
          </w:p>
        </w:tc>
      </w:tr>
      <w:tr w14:paraId="748C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C9E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F17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378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E70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4C7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洛阳中心城区城市阳台建设项目混凝土成型质量管理班组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793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董高辉、陈德利、王腾飞、段帅朋、刘志祥、张  雨、邰  帅、王仁厚、赵  明、云华云</w:t>
            </w:r>
          </w:p>
        </w:tc>
      </w:tr>
      <w:tr w14:paraId="76AD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60B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C1A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607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中交第一航务工程局有限公司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2B6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航空港区青州大道项目质量品控班组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689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江振华、韩  文、徐  稳、郭恒鑫、刘龙华、何  磊、高  帅、杨  旋、李世朋、蒋学鹏</w:t>
            </w:r>
          </w:p>
        </w:tc>
      </w:tr>
      <w:tr w14:paraId="4826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8E7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0CE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949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中交一航局城市建设工程有限公司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0B2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融智质量班组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B617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晨、龚昌锋、张健宁、陈业林、张爱龙、马俊杰、王奇昊、李豪文、王化宇、张文平</w:t>
            </w:r>
          </w:p>
        </w:tc>
      </w:tr>
      <w:tr w14:paraId="2751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3E4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E0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E5B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中铁城建集团有限公司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41C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伊滨智慧农业项目工程部班组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0D7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涂运军、李振辉、李  克、王  晗、李永强、汪  恒、李丹阳、王  攀、孟德星、李永飞</w:t>
            </w:r>
          </w:p>
        </w:tc>
      </w:tr>
      <w:tr w14:paraId="603C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0037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DD6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78D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河南城洲建设工程有限公司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2663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铁峰钢筋工班组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583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李治军、李邵杰、郭明兴、陈志强、常子平、侯萍萍、张俊梅、王  庆、吕尚昆、崔家瑞</w:t>
            </w:r>
          </w:p>
        </w:tc>
      </w:tr>
      <w:tr w14:paraId="6A70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564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92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BE3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A87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应急中心高空钢连廊精工施工班组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A36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  玮、姜  行、刘晓瑞、夏亚菲、章媛媛、孔  奇、侯思雨、尤文杰、李  剑、朱兆磊</w:t>
            </w:r>
          </w:p>
        </w:tc>
      </w:tr>
      <w:tr w14:paraId="5A5F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B5F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31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A69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中国水利水电第七工程局有限公司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50B6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平漯周高铁项目班组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65C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陈政彬、崔龙龙、杨润基、刘亚飞、李成臣、张淦涛、秦  鑫、李  杨、李  梦、董  畅</w:t>
            </w:r>
          </w:p>
        </w:tc>
      </w:tr>
      <w:tr w14:paraId="199D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64C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E49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B5D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726F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洛阳宸樾园项目施工管理班组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40A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刘洪延、吴兰波、刘亚文、孙双铜、高  攀、王  薇、王淮亮、王少英、兰银银、唐  旺</w:t>
            </w:r>
          </w:p>
        </w:tc>
      </w:tr>
      <w:tr w14:paraId="00DA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046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F25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4BD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D6F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2259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中央储备粮内黄仓储项目质量信得过班组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5AB5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牛增聪、王智奇、王  建、范明达、褚少博、闫飞虎、孙  琪、边振丽、王光兴、杨辉辉</w:t>
            </w:r>
          </w:p>
        </w:tc>
      </w:tr>
      <w:tr w14:paraId="22EC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104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00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B4C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9C2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珠海隧道盾构综合班组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C81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薛争光、郭乐平、郭海江、王文国、任志恒、唐竹连、张小林、吴益明、梁珂飞、张振庆</w:t>
            </w:r>
          </w:p>
        </w:tc>
      </w:tr>
      <w:tr w14:paraId="3F73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327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04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33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770B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金陵筑艺班组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8BC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孙静宇、彭芝柱、陈  全、马  斌、梁  伟、陈  磊、辛  毅、曾垂刚、王贵绅、张道宽</w:t>
            </w:r>
          </w:p>
        </w:tc>
      </w:tr>
      <w:tr w14:paraId="78BF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B53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F97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310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河南成兴建设工程有限公司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10E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普陀城西夏新PT-14-03-06地块安置房建设项目班组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C7C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刘晓云、张国杰、李伟康、连伟福、路闰凯、刘  帅、王  旭、乔  林、张三勇、许炯炯</w:t>
            </w:r>
          </w:p>
        </w:tc>
      </w:tr>
      <w:tr w14:paraId="55C6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02BC7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B91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ECA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51BFC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焦南冷链物流基地建设项目（A区）工程总承包项目品质提升管理班组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DDD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朋、张国庆、田占锋、唐卫锋、杨博林、侯东峰、董梦海、赵学波、冯超帅、刘梦瑶</w:t>
            </w:r>
          </w:p>
        </w:tc>
      </w:tr>
      <w:tr w14:paraId="3A3F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998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434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1D1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1C7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盛鼎建筑科技产业园项目班组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95F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李哲旭、荆留涛、朱重澳、李  波、张  刚、范孝鹏、魏晨阳、冯慧敏、范群宗、刘星影</w:t>
            </w:r>
          </w:p>
        </w:tc>
      </w:tr>
      <w:tr w14:paraId="2832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E5B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55D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BBB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5003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焦南冷链物流项目施工管理班组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7C5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朋、张国庆、田占锋、唐卫锋、杨博林、董梦海、侯东峰、何冠华、冯超帅、刘梦瑶</w:t>
            </w:r>
          </w:p>
        </w:tc>
      </w:tr>
      <w:tr w14:paraId="5956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140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C13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FCA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E7F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商丘西部安置区A589项目质量管理班组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312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徐威振、李  帅、郭泽邦、姚大鹏、胡雨晨、刘  洋、耿晓明、郭纪如、张  慧、赵云化</w:t>
            </w:r>
          </w:p>
        </w:tc>
      </w:tr>
      <w:tr w14:paraId="3931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A9C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B39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89E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73A4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平顶山学院宿舍楼项目班组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91C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赵洪冲、陈跃东、熊纪成、张帅帅、吴建平、白  毅、张坤鹏、权亚茹、王赛可、韩科铎</w:t>
            </w:r>
          </w:p>
        </w:tc>
      </w:tr>
      <w:tr w14:paraId="6E5F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57C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1E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87D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DC6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上汽资产河南总部基地班组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FC5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马萌尚、耿瑞博、白玉馨、米  川、张  博、纪世豪、朱平平、庞金豪、李燕昆、史旭光</w:t>
            </w:r>
          </w:p>
        </w:tc>
      </w:tr>
      <w:tr w14:paraId="40DA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764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16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D7B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7194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宜兴铁路3标班组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56B2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强、王亚楠、燕  明、陈  林、罗文彬、何开进、胡  鲲、卫鹏程、翟远卓、张振雨</w:t>
            </w:r>
          </w:p>
        </w:tc>
      </w:tr>
      <w:tr w14:paraId="1AB1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F33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B96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041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79E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预制构件班组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822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李二朋、井金峰、王腾浩、郭祖亭、郭富玉、于诚江、贺玉龙、杨旭辉</w:t>
            </w:r>
          </w:p>
        </w:tc>
      </w:tr>
      <w:tr w14:paraId="6A9C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1F3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8F1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50D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2AAA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广河高铁班组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815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奇、朱镇波、王建孟、李建勋、代渊源、孙  超、张小峰、孙永举、吴梁辉、张艳涛</w:t>
            </w:r>
          </w:p>
        </w:tc>
      </w:tr>
      <w:tr w14:paraId="3DFD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08B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604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F6E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9A5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洛阳城市文化中心（改扩建）项目施工管理班组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A3F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王冲杰、魏俊阳、王  浩、杨李雷、赵  涛、刘  浩、左增佳、张莹光、李三权、程晓举</w:t>
            </w:r>
          </w:p>
        </w:tc>
      </w:tr>
      <w:tr w14:paraId="7684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DC5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EB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D40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14F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郑州西美云启壹号院项目信和标准化班组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9C3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姚利祥、程  琼、姚金邦、蔡见阳、李小东、张紫光、陈让魏、王  颖、刘  琳、阚兴旺</w:t>
            </w:r>
          </w:p>
        </w:tc>
      </w:tr>
      <w:tr w14:paraId="7B48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4CDD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061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BF8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2D9E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福莆宁城际班组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4A2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建、王  金、张少康、典军伟、魏  刚、周金洋、邹其均、陈  熠、魏士凯、石先茂</w:t>
            </w:r>
          </w:p>
        </w:tc>
      </w:tr>
      <w:tr w14:paraId="3CAD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3A9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D88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554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286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玖玺府项目施工管理班组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DE2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樊胜利、李  涛、陈炳辉、张乾坤、刘  涛、毛政法、袁素焕、刘远义、罗传松、刘永强</w:t>
            </w:r>
          </w:p>
        </w:tc>
      </w:tr>
      <w:tr w14:paraId="0150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164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F05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A1A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68D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李屯三期项目施工管理班组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185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杨迎宾、李  铎、侯雪斌、朱云鹏、何  英、司航槟、郭  银、王俊龙、柴自强、王晓莹</w:t>
            </w:r>
          </w:p>
        </w:tc>
      </w:tr>
      <w:tr w14:paraId="13F6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179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E64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15B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52D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未来花园建设项目施工管理班组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5AF6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黄德亮、刘江龙、黄  攀、刘重阳、胡  成、宣赛琨、卢天豪、张  旭、尚林辉、宋振烨</w:t>
            </w:r>
          </w:p>
        </w:tc>
      </w:tr>
      <w:tr w14:paraId="106C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BF6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6FE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23B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9FE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过江通道班组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8AC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张志达、许斌斌、王  豪、杨希峰、丁  振、贺世明、许  垚、张红迪、李卧龙、卢林云</w:t>
            </w:r>
          </w:p>
        </w:tc>
      </w:tr>
      <w:tr w14:paraId="683E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AE0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C23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B7E6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89F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洛宁紫金嘉园项目施工管理班组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D02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恺、陈  飞、余翰诗、吴妍洁、付万清、张松毅、杨  阳、马天娇、周  浩、张艳霞</w:t>
            </w:r>
          </w:p>
        </w:tc>
      </w:tr>
      <w:tr w14:paraId="34BE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F0D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1D4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16B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通号（郑州）电气化局集团有限公司第三分公司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CF0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晋控电力专用线项目管理班组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09D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韩克强、张春刚、王  超、李恒建、王  玺、文  敏、张之伟、王  涛、王建亭、付晓川</w:t>
            </w:r>
          </w:p>
        </w:tc>
      </w:tr>
      <w:tr w14:paraId="00F3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556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925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BF8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4FC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郑州港区19号地质控先锋班组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22B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许成军、李志存、李朋飞、张萌发、吴  刚、王海立、孙  冰、孙文文、任家齐、徐嘉超</w:t>
            </w:r>
          </w:p>
        </w:tc>
      </w:tr>
      <w:tr w14:paraId="4C18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2EC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4DA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681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C6C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国宏智能装备产业园项目7#-12#高品质履约班组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F47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赵丁鑫、李  进、宋宇龙、许  辉、王振华、张玉龙、陈文斌、周希翱、常海峰、郭佳艺</w:t>
            </w:r>
          </w:p>
        </w:tc>
      </w:tr>
      <w:tr w14:paraId="4A11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FAA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F2F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586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757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温县第二人民医院项目质量信得过班组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CC7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杨伊珂、任利超、吴茜平、王云南、黄志刚、毋  皓、李  鹏、李立光、杨  琳、路  淼</w:t>
            </w:r>
          </w:p>
        </w:tc>
      </w:tr>
      <w:tr w14:paraId="3B66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12F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FA9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899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A00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三门峡市公园路邻里服务中心项目班组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20F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罗小超、张春杰、赵博佳、韩博阳、李帅霖、丁  园、宁文瑶、王  琳、王萌萌、赵  博</w:t>
            </w:r>
          </w:p>
        </w:tc>
      </w:tr>
      <w:tr w14:paraId="3289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02DC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J26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AE3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BEA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1A2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博爱县综合医养服务中心项目装修施工管理班组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C1A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闫福龙、李  凯、党  飞、杨迎宾、吴  豪、朱垚宇、胡  成、张路欣、姚  凯、蔡国辉</w:t>
            </w:r>
          </w:p>
        </w:tc>
      </w:tr>
      <w:tr w14:paraId="6CC1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EED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3C4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7C5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812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平顶山市监管中心项目砌体施工班组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845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张亚龙、宋志忠、李  炜、郭  朝、王  合、张文源、白占涛、陈明洋、王  军、张  攀</w:t>
            </w:r>
          </w:p>
        </w:tc>
      </w:tr>
      <w:tr w14:paraId="5FBC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0962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3F5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B97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7930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高新华曦府项目“铝模精工”班组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A1C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蒋小丰、徐  兵、刘  刚、周  敏、李  鸿、李  宁、张红敏、方  峥、时增伟、张  露</w:t>
            </w:r>
          </w:p>
        </w:tc>
      </w:tr>
      <w:tr w14:paraId="4C8B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2A4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19E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54C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EEC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晟世花园项目质量标准化班组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7A3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王燚林、王  刚、王国辉、杜文龙、陈鹏宇、党叶叶、徐龙辉、刘卫星、宋勃霖、董宝洁</w:t>
            </w:r>
          </w:p>
        </w:tc>
      </w:tr>
      <w:tr w14:paraId="0FC3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61C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C62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35C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185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宜阳产业园项目施工管理班组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7FE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陈亚鹏、韩慧明、许  辉、胡  成、李  煜、祝贺言、王士龙、刘力源、李笑菲、陈  珂</w:t>
            </w:r>
          </w:p>
        </w:tc>
      </w:tr>
      <w:tr w14:paraId="39EF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51E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8B76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0B1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465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蓝天顺河社区项目抗浮锚杆防水施工班组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3D0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祝德永、李家勇、杨  硕、杜  健、李  果、刘  岩、张超志、郭亚菲、田东亚、姜  帆</w:t>
            </w:r>
          </w:p>
        </w:tc>
      </w:tr>
      <w:tr w14:paraId="2782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323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A7B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1BF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1BC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三门峡市城市公益性骨灰安放设施项目班组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665A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乐、张春杰、张  君、董文慧、杨东东、张彦军、赵泽鑫、朱新阁、王琪明、田雪莲</w:t>
            </w:r>
          </w:p>
        </w:tc>
      </w:tr>
      <w:tr w14:paraId="35B2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050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72E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5C6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BAC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广州兴发广场美湾二期项目班组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353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王志刚、陶家明、刘精龙、张利博、扈驰昊、翟若晨、唐士满、段庆伟、杜静妮、崔芳芳</w:t>
            </w:r>
          </w:p>
        </w:tc>
      </w:tr>
      <w:tr w14:paraId="13CC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AAC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9AB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C91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414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辉县百泉棚改（A2地块）质量标准化班组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D7F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阮春松、王  猛、韩世喜、卢  帆、张金光、尹晓宁、刘要东、陈世军、陈一帆、段  旭</w:t>
            </w:r>
          </w:p>
        </w:tc>
      </w:tr>
      <w:tr w14:paraId="04AA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8BA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CDF8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D78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54EB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“守质攻坚”防水质量管理班组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8B2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陈金升、崔林林、邓永鹏、卢正宇、高鑫蕊、夏佳丰、俎仕红、张  静、周颖颖、陈丹丹</w:t>
            </w:r>
          </w:p>
        </w:tc>
      </w:tr>
      <w:tr w14:paraId="4BB6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BCD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662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BC5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A26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帽郭村（一期）安置房项目地坪班组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55D3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朱鹏飞、吴天奇、宋坤鹏、杜文龙、建金龙、宣地委、张增茂、董明达、董国涛、王军强</w:t>
            </w:r>
          </w:p>
        </w:tc>
      </w:tr>
      <w:tr w14:paraId="74C6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17E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72C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715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7D7B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年产100万件超硬复合材料制品项目标准化班组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34B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贺国强、郑  策、韩雷洲、贾  冲、陈思安、周  鑫、魏天浩、吴昊亮、王志旗、陈加勇</w:t>
            </w:r>
          </w:p>
        </w:tc>
      </w:tr>
      <w:tr w14:paraId="1566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D419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858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701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54E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商丘和飞社区品质提升班组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243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赵江涛、张晓涛、侯林林、辛国祥、丁  翔、孟  鑫、陈一赫、张振国、陈二冬、武  允</w:t>
            </w:r>
          </w:p>
        </w:tc>
      </w:tr>
      <w:tr w14:paraId="655B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364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2BD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5CC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450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孟州市农村教师住房建设项目质量信得过班组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007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1"/>
                <w:szCs w:val="1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季焕豪、赵建浩、曹小宁、胡  成、杨迎宾、郭佳佳、爨振国、姚亚锋、高志宁、李立光</w:t>
            </w:r>
          </w:p>
        </w:tc>
      </w:tr>
      <w:tr w14:paraId="5F90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56B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FF6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184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25D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压花混凝土管理班组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C45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周玉祥、张才安、高  宇、时延浩、常思宇、高照志、殷浩鑫、杨元昆、赵一肖、孙永彪</w:t>
            </w:r>
          </w:p>
        </w:tc>
      </w:tr>
      <w:tr w14:paraId="5A4B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4B9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889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423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651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中西部供水班组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08C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博、王  亮、李  伟、蒋全福、张彦龙、史志慧、张晓东、何爱中、王佳伟、孙浩洋</w:t>
            </w:r>
          </w:p>
        </w:tc>
      </w:tr>
      <w:tr w14:paraId="0473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8BD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087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F31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38B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郸城新材料项目二次结构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8FD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李蒙蒙、刁梦凯、陈好然、代明星、吴帅伟、常高伟、严威龙、胡远成、孟东明、宋康康</w:t>
            </w:r>
          </w:p>
        </w:tc>
      </w:tr>
      <w:tr w14:paraId="7358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F05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104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FF9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836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西平县2025年高标准农田建设项目道路施工班组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E2A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王振磊、魏灿灿、吴  涛、李孟菊、高宝远、鄢道龙、季新男、牛亚磊、王  哲、陈小龙</w:t>
            </w:r>
          </w:p>
        </w:tc>
      </w:tr>
      <w:tr w14:paraId="29D6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0427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91C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FFF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0724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新建安阳市置度小学项目施工管理班组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2AC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毛建勇、杨志礼、段继业、李世豪、刘远义、吴少安、邢飞龙、毛政法、张乾坤、李  娟</w:t>
            </w:r>
          </w:p>
        </w:tc>
      </w:tr>
      <w:tr w14:paraId="381F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745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478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359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0AE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开元壹号项目质量信得过班组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23C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郭云磊、胡  成、王振亚、祝贺言、信豪杰、杨迎宾、曹仁旺、李顺鹏、李  煜、蔡厚义</w:t>
            </w:r>
          </w:p>
        </w:tc>
      </w:tr>
      <w:tr w14:paraId="7446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0132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8C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33B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7894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数字经济产业园项目臻筑标准化班组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607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赵陆川、李  飞、周  成、李旭梁、冯  亮、刘  阳、张朋辉、郭帅盟、关  超、黄金金</w:t>
            </w:r>
          </w:p>
        </w:tc>
      </w:tr>
      <w:tr w14:paraId="1291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F12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E1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6B5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C64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0"/>
                <w:szCs w:val="1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三门峡经济开发区排水防涝基础设施改造和提升工程机械顶管班组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EDB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王孝峰、张春杰、耿俊峰、王  青、高煚辉、梁  莹、张军婷、陈梦雅</w:t>
            </w:r>
          </w:p>
        </w:tc>
      </w:tr>
      <w:tr w14:paraId="41B3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F87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BEC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960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ACF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钢筋先锋班组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F4E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张青科、杨长磊、宋莉莉、韩  瑞、李  岚、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任俊峰、张春辉、张千峰、莫文辉、常占海</w:t>
            </w:r>
          </w:p>
        </w:tc>
      </w:tr>
      <w:tr w14:paraId="648D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C2A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A7F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79C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7477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园林绿化先锋班组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6775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张晓军、张助军、许海科、黄晓盼、赵开拓</w:t>
            </w:r>
          </w:p>
        </w:tc>
      </w:tr>
      <w:tr w14:paraId="4AC4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4DF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4E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B2E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河南宏海建设有限公司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A33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钢筋混凝土结构施工班组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8A0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葛庆学、路海涛、阮艳想、刘超魁、路  淇、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常国龙、任现国、汪  伟</w:t>
            </w:r>
          </w:p>
        </w:tc>
      </w:tr>
      <w:tr w14:paraId="36BC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2B7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42A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90B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弘飞建工集团有限公司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3B0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古县相如文化全民健身公园建设项目EPC总承包项目部班组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6EFE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旸、张亚茹、张莹莹、张志丰、秦咪咪、                           王桂生、王  刚、包亚南、曲  磊、胡娟娟</w:t>
            </w:r>
          </w:p>
        </w:tc>
      </w:tr>
      <w:tr w14:paraId="6ADB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353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A4B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B20E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河南正海实业有限公司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9B9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开州水库项目管理班组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63B1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李海波、刘  玉、吴世强、李利利、高山歌、王婷婷、卢宗玉、成  浩、成  超、常远远</w:t>
            </w:r>
          </w:p>
        </w:tc>
      </w:tr>
      <w:tr w14:paraId="6ABC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26A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921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6C5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通号（郑州）电气化局有限公司第三分公司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184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新郑涉铁项目质量信得过班组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F36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飞、袁健超、杨学鹏、胡  召、吕  晶、祝  伟、吕超峰、夏  娟、王  洋、吴兴佳</w:t>
            </w:r>
          </w:p>
        </w:tc>
      </w:tr>
      <w:tr w14:paraId="500F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8AC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A22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76B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河南三木建设工程有限公司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CB6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三木幸福渠项目管理组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B27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1"/>
                <w:szCs w:val="1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曹丰渲、郑智文、郑智方、赵梦斐、王延玲、张佳佳、马钧达、郑森森、赵培楠、王  鹏</w:t>
            </w:r>
          </w:p>
        </w:tc>
      </w:tr>
      <w:tr w14:paraId="1DAE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390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97B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556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河南立哲建设工程有限公司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F45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能源守护者班组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96F3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杰、李  晓、徐振海、肖  伟、史坤蓬、王立平、孔祥健、赵增杰、张自良、原  帅</w:t>
            </w:r>
          </w:p>
        </w:tc>
      </w:tr>
      <w:tr w14:paraId="4203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22D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A8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444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中水京林建设有限公司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70EE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渠道护砌班组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2EB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张安良、李  翀、韦  振、杨  雷、段俊奇、秦誉玮、赵  鑫、董新华、郝银璐、王日东</w:t>
            </w:r>
          </w:p>
        </w:tc>
      </w:tr>
      <w:tr w14:paraId="2353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FE0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760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5B6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河南省道建建筑工程有限公司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A58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外墙保温班组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B07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东、王韶飞、王卫日、刘  帅、冯肖飞、李新府、陈明明、邓绍飞、申启隆、吕帅晨</w:t>
            </w:r>
          </w:p>
        </w:tc>
      </w:tr>
    </w:tbl>
    <w:p w14:paraId="7AB32EA6">
      <w:pPr>
        <w:pStyle w:val="2"/>
        <w:tabs>
          <w:tab w:val="right" w:pos="14185"/>
          <w:tab w:val="clear" w:pos="540"/>
        </w:tabs>
        <w:jc w:val="both"/>
        <w:rPr>
          <w:rFonts w:hint="default" w:ascii="Times New Roman" w:hAnsi="Times New Roman" w:eastAsia="宋体" w:cs="Times New Roman"/>
          <w:lang w:eastAsia="zh-CN"/>
        </w:rPr>
        <w:sectPr>
          <w:footerReference r:id="rId4" w:type="default"/>
          <w:pgSz w:w="16838" w:h="11906" w:orient="landscape"/>
          <w:pgMar w:top="680" w:right="1440" w:bottom="680" w:left="1157" w:header="851" w:footer="992" w:gutter="0"/>
          <w:pgNumType w:fmt="decimal"/>
          <w:cols w:space="425" w:num="1"/>
          <w:docGrid w:type="lines" w:linePitch="312" w:charSpace="0"/>
        </w:sectPr>
      </w:pPr>
    </w:p>
    <w:p w14:paraId="38978F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after="0" w:line="50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1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1"/>
          <w:sz w:val="36"/>
          <w:szCs w:val="36"/>
          <w:lang w:eastAsia="zh-CN"/>
        </w:rPr>
        <w:t>（第二会场）</w:t>
      </w:r>
    </w:p>
    <w:p w14:paraId="26F26B28">
      <w:pPr>
        <w:pStyle w:val="2"/>
        <w:jc w:val="both"/>
        <w:rPr>
          <w:rFonts w:hint="default" w:ascii="Times New Roman" w:hAnsi="Times New Roman" w:cs="Times New Roman"/>
        </w:rPr>
      </w:pPr>
    </w:p>
    <w:tbl>
      <w:tblPr>
        <w:tblStyle w:val="5"/>
        <w:tblW w:w="15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169"/>
        <w:gridCol w:w="4139"/>
        <w:gridCol w:w="4291"/>
        <w:gridCol w:w="4845"/>
      </w:tblGrid>
      <w:tr w14:paraId="6283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发布交流序号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0FE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地市</w:t>
            </w:r>
          </w:p>
        </w:tc>
        <w:tc>
          <w:tcPr>
            <w:tcW w:w="4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9CD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F38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班组名称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AA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小组成员</w:t>
            </w:r>
          </w:p>
        </w:tc>
      </w:tr>
      <w:tr w14:paraId="22EC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  <w:jc w:val="center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3E8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C05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A87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CD5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768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C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3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中国化学工程第十一建设有限公司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大型挤出造粒机组质量管理班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E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袁俊升、赵拥强、邱文则、陶明生、刘  宁、汪圣贤、党  欣、宋豪松、赵超恒、许  琳、</w:t>
            </w:r>
          </w:p>
        </w:tc>
      </w:tr>
      <w:tr w14:paraId="091B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F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中交一公局集团有限公司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郑州粮储项目大直径筒仓施工班组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明、李建新、陈  龙、张广波、冯天初、李铭阳、周祥峰、史松昆、李登峰、王子旭</w:t>
            </w:r>
          </w:p>
        </w:tc>
      </w:tr>
      <w:tr w14:paraId="5AEC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F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7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航西03技术质量班组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闯、马新超、蒋清钰、崔一凡、金  天、朱艺凡、周宇博、张  帅、高泽民、李坷坷</w:t>
            </w:r>
          </w:p>
        </w:tc>
      </w:tr>
      <w:tr w14:paraId="2B5F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0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须水安置房二期项目班组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王玉冰、郑琳培、方学超、华  民、张正伟、耿雪洁、姬黎飞、李江波、姬小强、李东升</w:t>
            </w:r>
          </w:p>
        </w:tc>
      </w:tr>
      <w:tr w14:paraId="01A1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1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航西03技术质量班组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闯、马新超、蒋清钰、崔一凡、金  天、朱艺凡、周宇博、张  帅、高泽民、李坷坷</w:t>
            </w:r>
          </w:p>
        </w:tc>
      </w:tr>
      <w:tr w14:paraId="0139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D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3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A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开封水务班组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罗少杰、温伟超、李  亮、赵玉营、陶  伟、王不凡、李学鹏、朱向前、郝利凯、王玉昌</w:t>
            </w:r>
          </w:p>
        </w:tc>
      </w:tr>
      <w:tr w14:paraId="7525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0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2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“建匠”质量信得过班组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倪鹏飞、蒋志恒、陈世华、李  宁、曹小虎、李金螺、栗国法、江礼霞、杨  霞、邢  智</w:t>
            </w:r>
          </w:p>
        </w:tc>
      </w:tr>
      <w:tr w14:paraId="5D2B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0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E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深化设计班组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马伟良、窦国举、王  刚、张金良、袁  镭、梁新亚、马铭欣、杨文阳、刘  阳、王  东</w:t>
            </w:r>
          </w:p>
        </w:tc>
      </w:tr>
      <w:tr w14:paraId="5195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0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7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中国化学工程第十一建设有限公司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夹套管焊接质量管控管理班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4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彭江华、李文科、李福龙、李红光、李  柱、李紫军、刘聪聪</w:t>
            </w:r>
          </w:p>
        </w:tc>
      </w:tr>
      <w:tr w14:paraId="4804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8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E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中旅筑基班组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邸超星、王力伟、王佳乐、王俊锋、赵国瑞、蒋东明、刘永永、周志民、牛康达、徐玉凯</w:t>
            </w:r>
          </w:p>
        </w:tc>
      </w:tr>
      <w:tr w14:paraId="6202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0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3B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F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许昌市电力装备产业园班组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3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陈爱军、于秀生、赵  博、占欢欢、孟庆博、朱圈锋、白海明、柳振林、陈  强、栾志伟</w:t>
            </w:r>
          </w:p>
        </w:tc>
      </w:tr>
      <w:tr w14:paraId="1D56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4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0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中建六局第一建设有限公司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洛阳市孟津区中医院整体搬迁项目部班组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张凯立、刘帅锋、王  军、严攀科、娄柯宇、柴洋超、彭五一、袁光明、申  鹏、常  刚</w:t>
            </w:r>
          </w:p>
        </w:tc>
      </w:tr>
      <w:tr w14:paraId="110B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9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7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3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须水安置房二期项目班组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王玉冰、郑琳培、方学超、华  民、张正伟、耿雪洁、姬黎飞、李江波、姬小强、李东升</w:t>
            </w:r>
          </w:p>
        </w:tc>
      </w:tr>
      <w:tr w14:paraId="0603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4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D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中建六局第一建设有限公司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沙澧公寓建设项目项目部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8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帅、王晓辉、刘超铭、陈豫波、李何洋、杨冠旭、郝  晋、蒋成翼、蔡景卫、陈家政</w:t>
            </w:r>
          </w:p>
        </w:tc>
      </w:tr>
      <w:tr w14:paraId="645F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5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B5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湖州西凤漾项目班组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赵小勤、孙  昊、王国成、杨  琪、徐耀磊、胡  泽、徐红显、应鹏飞、李清山、郑传骥</w:t>
            </w:r>
          </w:p>
        </w:tc>
      </w:tr>
      <w:tr w14:paraId="10A0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4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9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C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北龙湖国寿班组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刘俊伟、万  猛、周丰厚、侯山伟、吴甜甜、时时春、李  杨、高  伟、王  丹、郭功开</w:t>
            </w:r>
          </w:p>
        </w:tc>
      </w:tr>
      <w:tr w14:paraId="77EA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D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创新人才班组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9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王观龙、马  彧、杨晓博、梁  剑、陈关超、沈利杰、李  征、郑志超、王泽辉、李耀准</w:t>
            </w:r>
          </w:p>
        </w:tc>
      </w:tr>
      <w:tr w14:paraId="0409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F1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A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9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须水三期项目技术质量部班组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王玉冰、李  辉、陆学权、王延博、韩  闯、贾万军、王彩峰、黄荣坤、王林青、陈  阳</w:t>
            </w:r>
          </w:p>
        </w:tc>
      </w:tr>
      <w:tr w14:paraId="52D9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E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0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中原高铁港数字展贸城项目班组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刘阳坤、郭  群、熊  伟、陈许兵、董德松、赵志高、王磊磊、梁广新、杨胜龙、王  晨</w:t>
            </w:r>
          </w:p>
        </w:tc>
      </w:tr>
      <w:tr w14:paraId="1EC7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F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9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3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平顶山市湛河体育公园综合建设及地下停车库工程质量信得过班组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 磊、王  贤、张国辉、孙大勇、刘东领、李  帅、张培培、赵会勇、陈俊强、陈亚洲</w:t>
            </w:r>
          </w:p>
        </w:tc>
      </w:tr>
      <w:tr w14:paraId="64CD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2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7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中建六局第一建设有限公司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孟津区牛步河（瀍景美苑）城市更新项目部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赵伟锋、柴杨涛、张凯立、王镇威、马海龙、赵鹏辉、郝  向、杨  晨、刘梦华、郭瑞达</w:t>
            </w:r>
          </w:p>
        </w:tc>
      </w:tr>
      <w:tr w14:paraId="20B9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6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D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山东省路桥集团有限公司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预制装配施工关键技术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李培庆、周  鲁、李建强、包立新、李新鹏、王希国、姚宏峰、张跃然、常明远、徐海博</w:t>
            </w:r>
          </w:p>
        </w:tc>
      </w:tr>
      <w:tr w14:paraId="2416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F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魏都区“再见三国”区域城市更新（一期）项目部班组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2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亮、赵振东、任鹏展、徐  俊、杨  帆、张奇良、姜红卿、郭晨阳、邢  帅、梁  彪</w:t>
            </w:r>
          </w:p>
        </w:tc>
      </w:tr>
      <w:tr w14:paraId="615D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8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开封市LZ中心配套基础设施改造项目班组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余海洋、江志鹏、孙  辉、吕朋非、孙亚男、林  东、李腾飞、位赛杰、赤杨阳、杨  哲</w:t>
            </w:r>
          </w:p>
        </w:tc>
      </w:tr>
      <w:tr w14:paraId="53F4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9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兰州恒裕IHG文化旅游综合体项目皇冠假日酒店精装工程（一、二标）班组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阳、吴东昌、贺清波、马飞扬、张  迪、陈  伟、胡耀辉、林朝阳、曾  杰</w:t>
            </w:r>
          </w:p>
        </w:tc>
      </w:tr>
      <w:tr w14:paraId="3999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F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新玺中心项目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张培强、黄桂祥、陈宗武、王楚阳、井  铭、郑军朝、黄铭圣、何耀茂、杨洪滚、严  倩</w:t>
            </w:r>
          </w:p>
        </w:tc>
      </w:tr>
      <w:tr w14:paraId="1AA3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C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9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郑州新国际会展中心（一期）一标段项目质量信得过班组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郭树仁、曹  宪、海  意、徐卫超、王亚宾、庄义波、赵  强、李  喆、袁晓飞、陈永明</w:t>
            </w:r>
          </w:p>
        </w:tc>
      </w:tr>
      <w:tr w14:paraId="32BD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6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“安筑粮仓”质量信得过班组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卢春亭、王  岭、孙巨超、张彦涛、高运涛、吴永华、马亚豪、刘静贤、周济民、焦金山</w:t>
            </w:r>
          </w:p>
        </w:tc>
      </w:tr>
      <w:tr w14:paraId="6298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8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6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中国一冶有限集团公司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中原高铁港数字展贸城钢构工区项目经理部班组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韦潇风、丁树国、闵晓峰、张  朝、刘  晖、曹  仁、曹海波、牛兴涛、张福轩、赵  鹏</w:t>
            </w:r>
          </w:p>
        </w:tc>
      </w:tr>
      <w:tr w14:paraId="6A3F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A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锡太高速项目班组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飞、张  胜、韩  锁、王书培、张  涛、谢泽涛、刘志松、曾勇国、王雪源、徐海玲</w:t>
            </w:r>
          </w:p>
        </w:tc>
      </w:tr>
      <w:tr w14:paraId="4C09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3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5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匠心筑梦班组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刘俊杰、谢  垚、李  想、李泽亚、夏  峰、赵永波、陈永先、任海平、陈稳平、汪思泉</w:t>
            </w:r>
          </w:p>
        </w:tc>
      </w:tr>
      <w:tr w14:paraId="5195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A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7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品质港湾班组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迪、邵解放、聂洪泽、李  利、王富星、朱跃兴、曹  飞、马三磊、杨伟涛、王佳伟</w:t>
            </w:r>
          </w:p>
        </w:tc>
      </w:tr>
      <w:tr w14:paraId="038F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E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锦艺四季城香晴苑项目质量信得过班组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陈远征、周亚军、郭  浩、林序捧、裴  涛、陈明洋、张东升、康华维、侯瑞丰、杨唯一</w:t>
            </w:r>
          </w:p>
        </w:tc>
      </w:tr>
      <w:tr w14:paraId="2EFB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5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1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港区双碳项目班组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6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峰、曹战峰、温  昊、刘长辉、陈  凯、龚成利、宋润利、王云辉、张  雪、张士柱</w:t>
            </w:r>
          </w:p>
        </w:tc>
      </w:tr>
      <w:tr w14:paraId="1D15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B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3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筑梦班组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鹏、陈高伟、张文壮、张明彦、寇元帮、郭世清、黄书法、李文超、吕  申、范清杰</w:t>
            </w:r>
          </w:p>
        </w:tc>
      </w:tr>
      <w:tr w14:paraId="64E4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4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3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“筑梦华商”班组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岭、聂生成、孙巨超、李  康、李东旭、张彦涛、沈  雨、刘成源、伏修广、刘现东</w:t>
            </w:r>
          </w:p>
        </w:tc>
      </w:tr>
      <w:tr w14:paraId="5051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5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B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E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未来天奕苑项目质量信得过班组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F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吴龙海、汪厚冰、栾亚磊、薛宏涛、齐立强、路占航、何超举、刘志杰、乔诗瑞、张  杰</w:t>
            </w:r>
          </w:p>
        </w:tc>
      </w:tr>
      <w:tr w14:paraId="3103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E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“知行合一”质量信得过班组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丁永洁、张瑞科、贾红军、王  均、梁小丽、冯  建、张  浩、汪勇鹏、李  爽、杜  鑫</w:t>
            </w:r>
          </w:p>
        </w:tc>
      </w:tr>
      <w:tr w14:paraId="4206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5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F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强基笃行班组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王海啸、汪  昉、王彩峰、解文龙、杜林庆、王  显、李鼎铭、陈星群、王国文、安建辉</w:t>
            </w:r>
          </w:p>
        </w:tc>
      </w:tr>
      <w:tr w14:paraId="2471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1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郑州大学水利学科群综合试验平台项目智能建造质量信得过班组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张登科、吴  昊、郭家红、张建宇、童芳斯、仇鑫成、谢韶华、史奥风、何  勇、周  莉</w:t>
            </w:r>
          </w:p>
        </w:tc>
      </w:tr>
      <w:tr w14:paraId="0528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A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04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平顶山学院创新创业园区（大学科技园）建设项目质量信得过班组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州、李  洋、薛战方、房晨旭、邱腾飞、李青杰、张红丹、薛战方、肖  洋、王傲琳</w:t>
            </w:r>
          </w:p>
        </w:tc>
      </w:tr>
      <w:tr w14:paraId="1D43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5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6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B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奋斗班组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杜昌宝、牛丹丹、史志乾、吴平平、屈伟宗、储有胜、王倩倩、李海涛、张文奇、王文杰</w:t>
            </w:r>
          </w:p>
        </w:tc>
      </w:tr>
      <w:tr w14:paraId="4C9F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8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B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1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河南省新乡市卫河共产主义渠综合治理工程施工1标项目班组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E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司福刚、王明超、李玉岩、黄广卫、柳  亮、王  鑫、周蔚然、王林辉、金正山、王振宇</w:t>
            </w:r>
          </w:p>
        </w:tc>
      </w:tr>
      <w:tr w14:paraId="0174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4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A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中建七局第四建筑有限公司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三门峡乡村振兴质量班组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宫俊杰、盛  元、田  飞、陈佳东、李  骞、米彦平、冯昱宸、朱鹏程</w:t>
            </w:r>
          </w:p>
        </w:tc>
      </w:tr>
      <w:tr w14:paraId="003E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B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9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6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智亮先锋班组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徐金生、桂仁敬、邓欢喜、豆振洲、方根全、蔡小娟、洪文豪、许志强、陈  周、何星新</w:t>
            </w:r>
          </w:p>
        </w:tc>
      </w:tr>
      <w:tr w14:paraId="1A60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D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中铁二十一局集团有限公司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F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湛河制梁场箱梁制运架质量信得过班组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李鑫鹏、李玉峰、丁保智、李  燕、余元飞、曲韦行、王朝辉、赵  强、张记铭、王云都</w:t>
            </w:r>
          </w:p>
        </w:tc>
      </w:tr>
      <w:tr w14:paraId="5FB6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2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E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模板安装质量信得过班组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刘晓东、扶  雷、左  锐、黄兆䶮、苏镜康、陈  旺、李丽丽、叶龙兴、常炎祥</w:t>
            </w:r>
          </w:p>
        </w:tc>
      </w:tr>
      <w:tr w14:paraId="7AC0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5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0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筑梦新桥质量信得过班组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李大炯、刘丙发、杨  帆、张金亮、李龙刚、赵龙真、席肖凯、孙大伟、李  硕、赵森乐</w:t>
            </w:r>
          </w:p>
        </w:tc>
      </w:tr>
      <w:tr w14:paraId="75A9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A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茶坊路隧道质量信得过班组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陈方东、耿宇鑫、李正威、朱晓明、谢鑫浩、蒲  建、吕少杰、陈梅华、樊京卓、薛景志</w:t>
            </w:r>
          </w:p>
        </w:tc>
      </w:tr>
      <w:tr w14:paraId="2848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6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7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“一马当先”质量信得过班组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翟一旻、党宏伟、柴超杰、雷万里、罗  干、苟晨阳、杨  勇、杨睿智、姜其林、张军霞</w:t>
            </w:r>
          </w:p>
        </w:tc>
      </w:tr>
      <w:tr w14:paraId="1CF5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7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C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怡心湖A区教育基地项目质量信得过班组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栋、胡贵雄、李  贵、思治武、张志涛、代大有、杨富嵩、向方亮、李鸿文、张  晨</w:t>
            </w:r>
          </w:p>
        </w:tc>
      </w:tr>
      <w:tr w14:paraId="7D9E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河南省前坪水库灌区工程施工1标第一项目部班组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陈云飞、孙  森、俞增涛、邢  健、武  斌、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宋世凯、陈  铭、张  浩、陈海峰、曹利海</w:t>
            </w:r>
          </w:p>
        </w:tc>
      </w:tr>
      <w:tr w14:paraId="0D4A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7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A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宁盐高速NY-TZ1标段三工段项目班组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黄志华、张高峰、曹玉伟、张东宇、马志浩、张彦峰、乔川川、王  辉、程明亮</w:t>
            </w:r>
          </w:p>
        </w:tc>
      </w:tr>
      <w:tr w14:paraId="3979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E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J29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D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铁骨铮铮班组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侯凯升、申文龙、刘  耀、李  抗、刘康利、王硕楠、郭小龙、郭瑞娜、高梦博、樊祜凯</w:t>
            </w:r>
          </w:p>
        </w:tc>
      </w:tr>
      <w:tr w14:paraId="07EF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0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A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“质筑班列”质量信得过班组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剑、耿浩然、高俊杰、贾红军、王  尚、葛永彦、贾志江、杨子航、张  浪、陈诗雨</w:t>
            </w:r>
          </w:p>
        </w:tc>
      </w:tr>
      <w:tr w14:paraId="77ED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D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1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故县水库质量信得过班组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张承实、武  晨、袁茂成、马振东、王昭昭、王宗岩、韩  硕、张文龙、刘  洋、刘  明</w:t>
            </w:r>
          </w:p>
        </w:tc>
      </w:tr>
      <w:tr w14:paraId="1145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7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5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技术创优质量信得过班组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2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王威威、赵仕锋、王晓磊、程雪杨、姬志力、许新庚、于文涛、郑亚楠、陈  磊、蒋国巍</w:t>
            </w:r>
          </w:p>
        </w:tc>
      </w:tr>
      <w:tr w14:paraId="6923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1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8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畅通无阻班组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鑫、余  辉、金洪涛、李  云、王东鹏、崔兴星、俞龙山、薛红波、张乔良、杨  振</w:t>
            </w:r>
          </w:p>
        </w:tc>
      </w:tr>
      <w:tr w14:paraId="0A20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D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5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技术创优班组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王威威、赵仕锋、王晓磊、程雪杨、姬志力、许新庚、于文涛、郑亚楠、陈  磊、蒋国巍</w:t>
            </w:r>
          </w:p>
        </w:tc>
      </w:tr>
      <w:tr w14:paraId="2B11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5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5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弧形梁施工一次成型施工班组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辉、赵  毅、李晓飞、胡晓峰、王岁金、杜迎超、方志平、王耀武、苗  壮、魏  升</w:t>
            </w:r>
          </w:p>
        </w:tc>
      </w:tr>
      <w:tr w14:paraId="518C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0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河南省白龟山水库除险加固工程施工2标项目班组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超、耿鹏宇、闵  超、陈  浩、贺  彪、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邢栋松、蔡露阳、白彦青、孙  冉、郭  伟</w:t>
            </w:r>
          </w:p>
        </w:tc>
      </w:tr>
      <w:tr w14:paraId="05A8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1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E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三门峡某宿舍楼项目混凝土反坎班组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翟相凯、杨振兵、裴春蕾、赵  磊、金  戈、牛程辉、王钟楠、员莹莹、崔  添</w:t>
            </w:r>
          </w:p>
        </w:tc>
      </w:tr>
      <w:tr w14:paraId="6475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E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B3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河南嘉略建筑工程有限公司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商住小区(银成悦府)项目施工管理班组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浩、郭玉娇、江  水、范孟奎、于广洋、李  磊、王世鹏、邓红杰、王  凯、夏俊美</w:t>
            </w:r>
          </w:p>
        </w:tc>
      </w:tr>
      <w:tr w14:paraId="6CE5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1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C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宁盐高速NY-TZ1标段二工段项目班组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吕蓬超、林中秀、徐  聪、许  里、王广健、黄元尊、李  阳、张  鹏、郝星月</w:t>
            </w:r>
          </w:p>
        </w:tc>
      </w:tr>
      <w:tr w14:paraId="29A8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B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7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攻坚克敌抹灰施工班组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F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高青山、余述文、吴  涵、梁  敏、刘  鑫、何  溢、张志武、张志文、汪  恒、李  明</w:t>
            </w:r>
          </w:p>
        </w:tc>
      </w:tr>
      <w:tr w14:paraId="420F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5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8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创迈建工集团有限公司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国有林场管护用房建设项目施工管理班组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郭立富、董娇凤、魏文艳、元  莹、郑剑峰、呼  雷、李朋亮、张晓青、姬  明、郑旭日</w:t>
            </w:r>
          </w:p>
        </w:tc>
      </w:tr>
      <w:tr w14:paraId="2975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9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5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灵宝市表面处理循环经济产业园一期（A区）建设项目一标段浇筑班组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麟、郭  强、马新红、鲁宇华、尹辰宇、李毅斌、刘  航、庄宇博、吴子龙、李世新</w:t>
            </w:r>
          </w:p>
        </w:tc>
      </w:tr>
      <w:tr w14:paraId="27BC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B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2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新建怡心教育基地项目部班组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干大兵、冉卫强、王文兵、韩雄毅、赵洁之、周精诚、孙光龙、田国辉、闫海瑞、胡  场</w:t>
            </w:r>
          </w:p>
        </w:tc>
      </w:tr>
      <w:tr w14:paraId="0653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7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A1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8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宜宾市向家坝隧洞支护班组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F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飞、张玉波、武  晨、湛茂君、刘子洋、梁  蕾、肖  杰、时一帆、曹明仁、赵  要</w:t>
            </w:r>
          </w:p>
        </w:tc>
      </w:tr>
      <w:tr w14:paraId="7C84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0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8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在苏州行共赢班组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吴敏华、马  胜、张劭瑄、魏金尚、赵  龙、茆东洋、王美向、孙宇欣</w:t>
            </w:r>
          </w:p>
        </w:tc>
      </w:tr>
      <w:tr w14:paraId="65B7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5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3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D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润枫·匠心筑家班组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宋滕辉、白海浩、佟国利、杨  旭、丁华彬、白峰峰、张皓然、张志远、孟禄源</w:t>
            </w:r>
          </w:p>
        </w:tc>
      </w:tr>
      <w:tr w14:paraId="74FA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A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A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中交一公局第七工程有限公司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0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“高质量发展”班组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巍、杜建辉、王梯普、周  庆、吕安博、李自瑞、张  震、李  坤、秦真喜、张  军</w:t>
            </w:r>
          </w:p>
        </w:tc>
      </w:tr>
      <w:tr w14:paraId="5362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1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罗杞打光伏防雷接地安装班组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巩华威、李  飞、陈  界、徐俊威、吕志尧、姚龙喜、黄  静、牛亚兵、李莹玉、杭云龙</w:t>
            </w:r>
          </w:p>
        </w:tc>
      </w:tr>
      <w:tr w14:paraId="413B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8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J49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9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4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桥架安装先锋班组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许永斌、肖  奇、林  榕、李文茂、徐  昊、刘  波、肖  力、贺云峰、肖  恒、彭训刚</w:t>
            </w:r>
          </w:p>
        </w:tc>
      </w:tr>
      <w:tr w14:paraId="1FB3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D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5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桥梁工程创优施工班组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张明斌、高  晨、张  宝、杨永富、欧炯松、许长伟、冯政凯、位五松、万建秋、陈一飞</w:t>
            </w:r>
          </w:p>
        </w:tc>
      </w:tr>
      <w:tr w14:paraId="78A3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1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0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4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9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精益求精质量信得过班组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李大鹏、李  伟、刘  斌、罗海林、余伟功、张  震、李德胜、孙亮亮、王  超、张欣欣</w:t>
            </w:r>
          </w:p>
        </w:tc>
      </w:tr>
      <w:tr w14:paraId="3C5B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E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6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AC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郑许高速公路项目ZXTJ-2标段路基施工班组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9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魏书剑、许百盛、姚希文、姚帅鹏、麻向武、靳远超、刘  权、王明洋、刘世维、王永平</w:t>
            </w:r>
          </w:p>
        </w:tc>
      </w:tr>
      <w:tr w14:paraId="1F58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7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0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预制T梁施工争优施工班组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洋、李治国、孙祁究、肖幺保、李  川、文玉良、农乾生、王健舟、钟长宇、邓大堂</w:t>
            </w:r>
          </w:p>
        </w:tc>
      </w:tr>
      <w:tr w14:paraId="7A93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C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9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勇攀高峰金刚砂地坪施工班组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0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陈榅祯、赵  敏、沈  伟、李文华、陈  波、张自盟、余明威、刘桂鑫、陈君岚、王志朋</w:t>
            </w:r>
          </w:p>
        </w:tc>
      </w:tr>
      <w:tr w14:paraId="2180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3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A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铝模阴阳角施工质量信得过班组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4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来、谢生斌、洪雷华、王  云、张威镇、张  帅、陈一鸣、罗旭云、陈礼彪</w:t>
            </w:r>
          </w:p>
        </w:tc>
      </w:tr>
      <w:tr w14:paraId="0780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7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C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保利江缦保温凝胶施工信得过班组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1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林景辉、周天龙、杨  俊、崔  斌、韦  宇、黄  珂、肖  旋、张爱民</w:t>
            </w:r>
          </w:p>
        </w:tc>
      </w:tr>
      <w:tr w14:paraId="4427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4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广州六环科技总部基地项目质量信得过班组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陈鹏伟、孙宗兴、王恒广、张  浩、项俊豪、陈  乐、冯俊华、王梦雅、莫伸武、王  雄</w:t>
            </w:r>
          </w:p>
        </w:tc>
      </w:tr>
      <w:tr w14:paraId="662B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3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铝模质量安装信得过班组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刘金来、潘泳龙、赵  昱、梁远龙、杨  扬、邓奥林、方  巍、张国炜、刘  超</w:t>
            </w:r>
          </w:p>
        </w:tc>
      </w:tr>
      <w:tr w14:paraId="45FA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C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J59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37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  <w:bookmarkStart w:id="0" w:name="_GoBack"/>
            <w:bookmarkEnd w:id="0"/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惠州综合物流园项目班组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B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刘庆华、杨帅军、邢宝刚、吴宗蔚、闫鑫淼、平  康、覃  锶、张  磊、殷静为、张  一</w:t>
            </w:r>
          </w:p>
        </w:tc>
      </w:tr>
      <w:tr w14:paraId="6AD5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8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J60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8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混凝土斜柱施工争优班组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F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覃福浩、潘志广、周  卓、李云相、谢和材、苏英潮、韦华禧、陈韦锋、陆春霖、方秀梅</w:t>
            </w:r>
          </w:p>
        </w:tc>
      </w:tr>
    </w:tbl>
    <w:p w14:paraId="67A0876D"/>
    <w:sectPr>
      <w:pgSz w:w="16838" w:h="11906" w:orient="landscape"/>
      <w:pgMar w:top="1020" w:right="1440" w:bottom="28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43A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C2E3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C2E3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TFhMjE3Nzg4NDI0NzVmOWRmZDcxODVhYTgxNzcifQ=="/>
  </w:docVars>
  <w:rsids>
    <w:rsidRoot w:val="00000000"/>
    <w:rsid w:val="009269A2"/>
    <w:rsid w:val="00C16A96"/>
    <w:rsid w:val="00FD1E7F"/>
    <w:rsid w:val="01145609"/>
    <w:rsid w:val="01EF572E"/>
    <w:rsid w:val="03906A9D"/>
    <w:rsid w:val="04185410"/>
    <w:rsid w:val="066E30C6"/>
    <w:rsid w:val="06AB256C"/>
    <w:rsid w:val="08144141"/>
    <w:rsid w:val="0C2F4EA9"/>
    <w:rsid w:val="0C430B50"/>
    <w:rsid w:val="0D4252AC"/>
    <w:rsid w:val="0D483549"/>
    <w:rsid w:val="0D6E60A1"/>
    <w:rsid w:val="0EAD5CFB"/>
    <w:rsid w:val="0EC14EB1"/>
    <w:rsid w:val="0F7F00F1"/>
    <w:rsid w:val="0FDD12BC"/>
    <w:rsid w:val="11733C86"/>
    <w:rsid w:val="12AF6F40"/>
    <w:rsid w:val="133B4C77"/>
    <w:rsid w:val="13CC58CF"/>
    <w:rsid w:val="13D50C28"/>
    <w:rsid w:val="15D03E49"/>
    <w:rsid w:val="15EE5FDF"/>
    <w:rsid w:val="17E86A50"/>
    <w:rsid w:val="185760AF"/>
    <w:rsid w:val="19C13765"/>
    <w:rsid w:val="1D150845"/>
    <w:rsid w:val="1EE2244B"/>
    <w:rsid w:val="22B10AB2"/>
    <w:rsid w:val="273D2914"/>
    <w:rsid w:val="27DA4607"/>
    <w:rsid w:val="28153891"/>
    <w:rsid w:val="28277120"/>
    <w:rsid w:val="2946619F"/>
    <w:rsid w:val="29CC4423"/>
    <w:rsid w:val="29F62C1C"/>
    <w:rsid w:val="2CDF722A"/>
    <w:rsid w:val="2EBB030E"/>
    <w:rsid w:val="30E3452C"/>
    <w:rsid w:val="31D16171"/>
    <w:rsid w:val="364E7DD3"/>
    <w:rsid w:val="38237904"/>
    <w:rsid w:val="3943670D"/>
    <w:rsid w:val="396B2D85"/>
    <w:rsid w:val="39812B34"/>
    <w:rsid w:val="3BA42B0A"/>
    <w:rsid w:val="3C2E0626"/>
    <w:rsid w:val="3C406CD7"/>
    <w:rsid w:val="3EA846BF"/>
    <w:rsid w:val="3F3D5750"/>
    <w:rsid w:val="3F4630B4"/>
    <w:rsid w:val="3F5B7984"/>
    <w:rsid w:val="3FC27A03"/>
    <w:rsid w:val="41C53AF1"/>
    <w:rsid w:val="428A73F6"/>
    <w:rsid w:val="4537679D"/>
    <w:rsid w:val="45384064"/>
    <w:rsid w:val="479B34EC"/>
    <w:rsid w:val="497E0E3E"/>
    <w:rsid w:val="49BD48E6"/>
    <w:rsid w:val="4AC00FE3"/>
    <w:rsid w:val="4B241572"/>
    <w:rsid w:val="4D5819A6"/>
    <w:rsid w:val="4EA01857"/>
    <w:rsid w:val="4F1B51AE"/>
    <w:rsid w:val="4F3D0DD4"/>
    <w:rsid w:val="57DE77D6"/>
    <w:rsid w:val="59837DAB"/>
    <w:rsid w:val="5A137381"/>
    <w:rsid w:val="5EBC21A5"/>
    <w:rsid w:val="610E5994"/>
    <w:rsid w:val="61741EEC"/>
    <w:rsid w:val="61A3747B"/>
    <w:rsid w:val="62E63976"/>
    <w:rsid w:val="62EA49F7"/>
    <w:rsid w:val="637645CF"/>
    <w:rsid w:val="645B7AB0"/>
    <w:rsid w:val="667F18FA"/>
    <w:rsid w:val="66E6746C"/>
    <w:rsid w:val="67F51E74"/>
    <w:rsid w:val="686F54B5"/>
    <w:rsid w:val="69780FAF"/>
    <w:rsid w:val="6A5A06B4"/>
    <w:rsid w:val="6D1E00BF"/>
    <w:rsid w:val="6EBA78D3"/>
    <w:rsid w:val="6F6A2EF9"/>
    <w:rsid w:val="712E63F7"/>
    <w:rsid w:val="73BB6668"/>
    <w:rsid w:val="74624D35"/>
    <w:rsid w:val="75127DF8"/>
    <w:rsid w:val="7B1565B0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qFormat/>
    <w:uiPriority w:val="0"/>
    <w:pPr>
      <w:widowControl w:val="0"/>
      <w:tabs>
        <w:tab w:val="left" w:pos="540"/>
        <w:tab w:val="left" w:pos="900"/>
      </w:tabs>
      <w:jc w:val="center"/>
    </w:pPr>
    <w:rPr>
      <w:rFonts w:ascii="宋体" w:hAnsi="宋体" w:eastAsia="宋体" w:cs="宋体"/>
      <w:color w:val="000000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2"/>
    <w:basedOn w:val="6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21"/>
    <w:basedOn w:val="6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0">
    <w:name w:val="font1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61"/>
    <w:basedOn w:val="6"/>
    <w:qFormat/>
    <w:uiPriority w:val="0"/>
    <w:rPr>
      <w:rFonts w:ascii="汉仪中宋简" w:hAnsi="汉仪中宋简" w:eastAsia="汉仪中宋简" w:cs="汉仪中宋简"/>
      <w:color w:val="000000"/>
      <w:sz w:val="32"/>
      <w:szCs w:val="3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5">
    <w:name w:val="font81"/>
    <w:basedOn w:val="6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6">
    <w:name w:val="font91"/>
    <w:basedOn w:val="6"/>
    <w:qFormat/>
    <w:uiPriority w:val="0"/>
    <w:rPr>
      <w:rFonts w:hint="default" w:ascii="汉仪中宋简" w:hAnsi="汉仪中宋简" w:eastAsia="汉仪中宋简" w:cs="汉仪中宋简"/>
      <w:color w:val="000000"/>
      <w:sz w:val="36"/>
      <w:szCs w:val="36"/>
      <w:u w:val="none"/>
    </w:rPr>
  </w:style>
  <w:style w:type="character" w:customStyle="1" w:styleId="17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9732</Words>
  <Characters>10037</Characters>
  <Lines>0</Lines>
  <Paragraphs>0</Paragraphs>
  <TotalTime>20</TotalTime>
  <ScaleCrop>false</ScaleCrop>
  <LinksUpToDate>false</LinksUpToDate>
  <CharactersWithSpaces>10847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2023-08-09T13:01:00Z</dcterms:created>
  <dc:creator>86132</dc:creator>
  <cp:lastModifiedBy>小宋</cp:lastModifiedBy>
  <cp:lastPrinted>2025-06-20T00:42:00Z</cp:lastPrinted>
  <dcterms:modified xsi:type="dcterms:W3CDTF">2026-03-24T02:15:54Z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DDC0D1633FC645279199AF2E114CED14_12</vt:lpwstr>
  </property>
  <property fmtid="{D5CDD505-2E9C-101B-9397-08002B2CF9AE}" pid="4" name="KSOTemplateDocerSaveRecord">
    <vt:lpwstr>eyJoZGlkIjoiOTZlODYxODU0NjZjOGIyNDA1NDMzMTliOGEwY2I1MmQiLCJ1c2VySWQiOiIyNjUyOTI5MzQifQ==</vt:lpwstr>
  </property>
</Properties>
</file>